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B227" w14:textId="77777777" w:rsidR="000D7B45" w:rsidRDefault="000D7B45" w:rsidP="0035046D">
      <w:pPr>
        <w:jc w:val="center"/>
      </w:pPr>
    </w:p>
    <w:p w14:paraId="6C6A2F34" w14:textId="67B660D6" w:rsidR="0035046D" w:rsidRPr="00804C52" w:rsidRDefault="0035046D" w:rsidP="0035046D">
      <w:pPr>
        <w:spacing w:after="0"/>
        <w:jc w:val="center"/>
        <w:rPr>
          <w:rFonts w:ascii="Arial Narrow" w:hAnsi="Arial Narrow"/>
          <w:b/>
          <w:bCs/>
          <w:sz w:val="32"/>
          <w:szCs w:val="32"/>
          <w:u w:val="single"/>
        </w:rPr>
      </w:pPr>
      <w:r w:rsidRPr="00804C52">
        <w:rPr>
          <w:rFonts w:ascii="Arial Narrow" w:hAnsi="Arial Narrow"/>
          <w:b/>
          <w:bCs/>
          <w:sz w:val="32"/>
          <w:szCs w:val="32"/>
          <w:u w:val="single"/>
        </w:rPr>
        <w:t>Harmonogram zajęć</w:t>
      </w:r>
    </w:p>
    <w:p w14:paraId="5AD1E8FF" w14:textId="77777777" w:rsidR="0035046D" w:rsidRDefault="0035046D" w:rsidP="0035046D">
      <w:pPr>
        <w:spacing w:after="0"/>
        <w:jc w:val="center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6F84F91A" w14:textId="720DB06A" w:rsidR="0035046D" w:rsidRPr="00D17FE4" w:rsidRDefault="00B11D89" w:rsidP="0035046D">
      <w:pPr>
        <w:spacing w:after="0"/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Warsztaty </w:t>
      </w:r>
      <w:r w:rsidR="00316510">
        <w:rPr>
          <w:rFonts w:ascii="Arial Narrow" w:hAnsi="Arial Narrow"/>
          <w:b/>
          <w:bCs/>
          <w:i/>
          <w:iCs/>
          <w:sz w:val="28"/>
          <w:szCs w:val="28"/>
        </w:rPr>
        <w:t>antydyskryminacyjne dla uczniów przeciwdziałanie dyskryminacji, przemocy, w tym cyberprzemocy i mowie nienawiści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 xml:space="preserve"> (gr. </w:t>
      </w:r>
      <w:r w:rsidR="00CD18BB">
        <w:rPr>
          <w:rFonts w:ascii="Arial Narrow" w:hAnsi="Arial Narrow"/>
          <w:b/>
          <w:bCs/>
          <w:i/>
          <w:iCs/>
          <w:sz w:val="28"/>
          <w:szCs w:val="28"/>
        </w:rPr>
        <w:t>I</w:t>
      </w:r>
      <w:r w:rsidR="00652905">
        <w:rPr>
          <w:rFonts w:ascii="Arial Narrow" w:hAnsi="Arial Narrow"/>
          <w:b/>
          <w:bCs/>
          <w:i/>
          <w:iCs/>
          <w:sz w:val="28"/>
          <w:szCs w:val="28"/>
        </w:rPr>
        <w:t>V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)</w:t>
      </w:r>
    </w:p>
    <w:p w14:paraId="1BCF5C1B" w14:textId="77777777" w:rsidR="0035046D" w:rsidRDefault="0035046D" w:rsidP="0035046D">
      <w:pPr>
        <w:jc w:val="center"/>
      </w:pPr>
    </w:p>
    <w:p w14:paraId="01CDE201" w14:textId="77777777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Adres realizacji wsparcia:</w:t>
      </w:r>
      <w:r w:rsidRPr="00904BBC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Zespół Szkół Powiatowych im. Stanisława Staszica w Opocznie, </w:t>
      </w:r>
    </w:p>
    <w:p w14:paraId="6EF4B74E" w14:textId="74CD449B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ul. Wojciecha Kossaka 1a, 26-300 Opoczno</w:t>
      </w:r>
    </w:p>
    <w:p w14:paraId="3FF6A964" w14:textId="77777777" w:rsidR="00904BBC" w:rsidRP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268"/>
        <w:gridCol w:w="2693"/>
        <w:gridCol w:w="1367"/>
      </w:tblGrid>
      <w:tr w:rsidR="00904BBC" w14:paraId="3B95C9B7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188B998E" w14:textId="0A809537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68" w:type="dxa"/>
            <w:vAlign w:val="center"/>
          </w:tcPr>
          <w:p w14:paraId="3E8EA1D2" w14:textId="3E6AD87E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2693" w:type="dxa"/>
            <w:vAlign w:val="center"/>
          </w:tcPr>
          <w:p w14:paraId="00E2C8D7" w14:textId="5E88039D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Godzina prowadzenia zajęć (od – do)</w:t>
            </w:r>
          </w:p>
        </w:tc>
        <w:tc>
          <w:tcPr>
            <w:tcW w:w="1367" w:type="dxa"/>
            <w:vAlign w:val="center"/>
          </w:tcPr>
          <w:p w14:paraId="7A58CBF7" w14:textId="70718D04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Numer sali</w:t>
            </w:r>
          </w:p>
        </w:tc>
      </w:tr>
      <w:tr w:rsidR="00904BBC" w14:paraId="28F37827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486F6895" w14:textId="68B895DD" w:rsidR="00904BBC" w:rsidRDefault="00663A46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804C52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750BE6FB" w14:textId="4152F043" w:rsidR="00904BBC" w:rsidRDefault="00F35B0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663A46">
              <w:rPr>
                <w:rFonts w:ascii="Arial Narrow" w:hAnsi="Arial Narrow"/>
                <w:sz w:val="24"/>
                <w:szCs w:val="24"/>
              </w:rPr>
              <w:t>1</w:t>
            </w:r>
            <w:r w:rsidR="00C276A3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C276A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693" w:type="dxa"/>
            <w:vAlign w:val="center"/>
          </w:tcPr>
          <w:p w14:paraId="64A916A1" w14:textId="7B6861C6" w:rsidR="00904BBC" w:rsidRDefault="00F35B0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663A46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663A46">
              <w:rPr>
                <w:rFonts w:ascii="Arial Narrow" w:hAnsi="Arial Narrow"/>
                <w:sz w:val="24"/>
                <w:szCs w:val="24"/>
              </w:rPr>
              <w:t>4</w:t>
            </w:r>
            <w:r w:rsidR="00A22A2B">
              <w:rPr>
                <w:rFonts w:ascii="Arial Narrow" w:hAnsi="Arial Narrow"/>
                <w:sz w:val="24"/>
                <w:szCs w:val="24"/>
              </w:rPr>
              <w:t>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663A46">
              <w:rPr>
                <w:rFonts w:ascii="Arial Narrow" w:hAnsi="Arial Narrow"/>
                <w:sz w:val="24"/>
                <w:szCs w:val="24"/>
              </w:rPr>
              <w:t>7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663A46">
              <w:rPr>
                <w:rFonts w:ascii="Arial Narrow" w:hAnsi="Arial Narrow"/>
                <w:sz w:val="24"/>
                <w:szCs w:val="24"/>
              </w:rPr>
              <w:t>00</w:t>
            </w:r>
          </w:p>
        </w:tc>
        <w:tc>
          <w:tcPr>
            <w:tcW w:w="1367" w:type="dxa"/>
            <w:vAlign w:val="center"/>
          </w:tcPr>
          <w:p w14:paraId="3F61E0A2" w14:textId="20782873" w:rsidR="00904BBC" w:rsidRDefault="00F35B0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663A46">
              <w:rPr>
                <w:rFonts w:ascii="Arial Narrow" w:hAnsi="Arial Narrow"/>
                <w:sz w:val="24"/>
                <w:szCs w:val="24"/>
              </w:rPr>
              <w:t>1</w:t>
            </w:r>
            <w:r w:rsidR="00316510">
              <w:rPr>
                <w:rFonts w:ascii="Arial Narrow" w:hAnsi="Arial Narrow"/>
                <w:sz w:val="24"/>
                <w:szCs w:val="24"/>
              </w:rPr>
              <w:t>0</w:t>
            </w:r>
          </w:p>
        </w:tc>
      </w:tr>
      <w:tr w:rsidR="00F35B03" w14:paraId="58E2FBB3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08BF6824" w14:textId="7B9BE317" w:rsidR="00F35B03" w:rsidRDefault="00663A46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F35B03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320AD3BE" w14:textId="5805AF77" w:rsidR="00F35B03" w:rsidRDefault="00663A46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18</w:t>
            </w:r>
            <w:r w:rsidR="00F35B03">
              <w:rPr>
                <w:rFonts w:ascii="Arial Narrow" w:hAnsi="Arial Narrow"/>
                <w:sz w:val="24"/>
                <w:szCs w:val="24"/>
              </w:rPr>
              <w:t>.03.2025 r.</w:t>
            </w:r>
          </w:p>
        </w:tc>
        <w:tc>
          <w:tcPr>
            <w:tcW w:w="2693" w:type="dxa"/>
            <w:vAlign w:val="center"/>
          </w:tcPr>
          <w:p w14:paraId="6469EF5F" w14:textId="6C9AF859" w:rsidR="00F35B03" w:rsidRDefault="00F35B0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663A46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663A46">
              <w:rPr>
                <w:rFonts w:ascii="Arial Narrow" w:hAnsi="Arial Narrow"/>
                <w:sz w:val="24"/>
                <w:szCs w:val="24"/>
              </w:rPr>
              <w:t>4</w:t>
            </w:r>
            <w:r w:rsidR="00A22A2B">
              <w:rPr>
                <w:rFonts w:ascii="Arial Narrow" w:hAnsi="Arial Narrow"/>
                <w:sz w:val="24"/>
                <w:szCs w:val="24"/>
              </w:rPr>
              <w:t>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663A46">
              <w:rPr>
                <w:rFonts w:ascii="Arial Narrow" w:hAnsi="Arial Narrow"/>
                <w:sz w:val="24"/>
                <w:szCs w:val="24"/>
              </w:rPr>
              <w:t>7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663A46">
              <w:rPr>
                <w:rFonts w:ascii="Arial Narrow" w:hAnsi="Arial Narrow"/>
                <w:sz w:val="24"/>
                <w:szCs w:val="24"/>
              </w:rPr>
              <w:t>00</w:t>
            </w:r>
          </w:p>
        </w:tc>
        <w:tc>
          <w:tcPr>
            <w:tcW w:w="1367" w:type="dxa"/>
            <w:vAlign w:val="center"/>
          </w:tcPr>
          <w:p w14:paraId="4F10F710" w14:textId="112A6751" w:rsidR="00F35B03" w:rsidRDefault="00F35B0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663A46">
              <w:rPr>
                <w:rFonts w:ascii="Arial Narrow" w:hAnsi="Arial Narrow"/>
                <w:sz w:val="24"/>
                <w:szCs w:val="24"/>
              </w:rPr>
              <w:t>1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</w:p>
        </w:tc>
      </w:tr>
      <w:tr w:rsidR="00F35B03" w14:paraId="673CD129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0FCA5AB3" w14:textId="60BF1362" w:rsidR="00F35B03" w:rsidRDefault="00663A46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F35B03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610639A0" w14:textId="37D6DBD2" w:rsidR="00F35B03" w:rsidRDefault="00663A46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25</w:t>
            </w:r>
            <w:r w:rsidR="00F35B03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F35B0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693" w:type="dxa"/>
            <w:vAlign w:val="center"/>
          </w:tcPr>
          <w:p w14:paraId="46DD9C98" w14:textId="4E8BBF2F" w:rsidR="00F35B03" w:rsidRDefault="00F35B0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663A46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663A46">
              <w:rPr>
                <w:rFonts w:ascii="Arial Narrow" w:hAnsi="Arial Narrow"/>
                <w:sz w:val="24"/>
                <w:szCs w:val="24"/>
              </w:rPr>
              <w:t>4</w:t>
            </w:r>
            <w:r w:rsidR="00A22A2B">
              <w:rPr>
                <w:rFonts w:ascii="Arial Narrow" w:hAnsi="Arial Narrow"/>
                <w:sz w:val="24"/>
                <w:szCs w:val="24"/>
              </w:rPr>
              <w:t>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663A46">
              <w:rPr>
                <w:rFonts w:ascii="Arial Narrow" w:hAnsi="Arial Narrow"/>
                <w:sz w:val="24"/>
                <w:szCs w:val="24"/>
              </w:rPr>
              <w:t>7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663A46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367" w:type="dxa"/>
            <w:vAlign w:val="center"/>
          </w:tcPr>
          <w:p w14:paraId="3ECD5B85" w14:textId="3C76BF45" w:rsidR="00F35B03" w:rsidRDefault="00F35B0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663A46">
              <w:rPr>
                <w:rFonts w:ascii="Arial Narrow" w:hAnsi="Arial Narrow"/>
                <w:sz w:val="24"/>
                <w:szCs w:val="24"/>
              </w:rPr>
              <w:t>1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</w:p>
        </w:tc>
      </w:tr>
    </w:tbl>
    <w:p w14:paraId="452740C5" w14:textId="77777777" w:rsidR="0035046D" w:rsidRPr="0035046D" w:rsidRDefault="0035046D" w:rsidP="0035046D">
      <w:pPr>
        <w:spacing w:after="0"/>
        <w:jc w:val="center"/>
        <w:rPr>
          <w:rFonts w:ascii="Arial Narrow" w:hAnsi="Arial Narrow"/>
          <w:sz w:val="24"/>
          <w:szCs w:val="24"/>
        </w:rPr>
      </w:pPr>
    </w:p>
    <w:sectPr w:rsidR="0035046D" w:rsidRPr="0035046D" w:rsidSect="0035046D">
      <w:headerReference w:type="default" r:id="rId6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BF3CE" w14:textId="77777777" w:rsidR="00040C0E" w:rsidRDefault="00040C0E" w:rsidP="0035046D">
      <w:pPr>
        <w:spacing w:after="0" w:line="240" w:lineRule="auto"/>
      </w:pPr>
      <w:r>
        <w:separator/>
      </w:r>
    </w:p>
  </w:endnote>
  <w:endnote w:type="continuationSeparator" w:id="0">
    <w:p w14:paraId="19CC8BE2" w14:textId="77777777" w:rsidR="00040C0E" w:rsidRDefault="00040C0E" w:rsidP="00350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0F9E53" w14:textId="77777777" w:rsidR="00040C0E" w:rsidRDefault="00040C0E" w:rsidP="0035046D">
      <w:pPr>
        <w:spacing w:after="0" w:line="240" w:lineRule="auto"/>
      </w:pPr>
      <w:r>
        <w:separator/>
      </w:r>
    </w:p>
  </w:footnote>
  <w:footnote w:type="continuationSeparator" w:id="0">
    <w:p w14:paraId="200AF883" w14:textId="77777777" w:rsidR="00040C0E" w:rsidRDefault="00040C0E" w:rsidP="00350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0B01E" w14:textId="02FC1B5F" w:rsidR="0035046D" w:rsidRDefault="00663A46">
    <w:pPr>
      <w:pStyle w:val="Nagwek"/>
    </w:pPr>
    <w:r>
      <w:rPr>
        <w:noProof/>
      </w:rPr>
      <w:drawing>
        <wp:inline distT="0" distB="0" distL="0" distR="0" wp14:anchorId="1CB2CA61" wp14:editId="44FAD3C0">
          <wp:extent cx="5760720" cy="57848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784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25050DC" w14:textId="096396F6" w:rsid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</w:p>
  <w:p w14:paraId="2F08A671" w14:textId="77777777" w:rsidR="00226D65" w:rsidRDefault="00226D65" w:rsidP="00226D65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>rojekt pn</w:t>
    </w:r>
    <w:r>
      <w:rPr>
        <w:rFonts w:ascii="Arial Narrow" w:hAnsi="Arial Narrow" w:cs="Arial"/>
        <w:sz w:val="20"/>
        <w:szCs w:val="20"/>
      </w:rPr>
      <w:t xml:space="preserve">. ”KOMPETENTNY NAUCZYCIEL -SPEŁNIONY UCZEŃ – wspieranie wysokiej jakości kształcenia uczniów, doskonalenia kadry pedagogicznej oraz doposażenie II LO w Opocznie </w:t>
    </w:r>
    <w:r w:rsidRPr="00922AF9">
      <w:rPr>
        <w:rFonts w:ascii="Arial Narrow" w:hAnsi="Arial Narrow" w:cs="Arial"/>
        <w:sz w:val="20"/>
        <w:szCs w:val="20"/>
      </w:rPr>
      <w:t>”</w:t>
    </w:r>
    <w:r>
      <w:rPr>
        <w:rFonts w:ascii="Arial Narrow" w:hAnsi="Arial Narrow" w:cs="Arial"/>
        <w:sz w:val="20"/>
        <w:szCs w:val="20"/>
      </w:rPr>
      <w:t xml:space="preserve"> </w:t>
    </w:r>
  </w:p>
  <w:p w14:paraId="79E61A55" w14:textId="77777777" w:rsidR="00226D65" w:rsidRPr="0035046D" w:rsidRDefault="00226D65" w:rsidP="00226D65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  <w:p w14:paraId="25C2391D" w14:textId="77777777" w:rsidR="00226D65" w:rsidRPr="0035046D" w:rsidRDefault="00226D65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46D"/>
    <w:rsid w:val="00040C0E"/>
    <w:rsid w:val="000730DF"/>
    <w:rsid w:val="000B61FF"/>
    <w:rsid w:val="000D656F"/>
    <w:rsid w:val="000D7B45"/>
    <w:rsid w:val="0012212C"/>
    <w:rsid w:val="001256EC"/>
    <w:rsid w:val="001A1104"/>
    <w:rsid w:val="001C721A"/>
    <w:rsid w:val="00226D65"/>
    <w:rsid w:val="002477E3"/>
    <w:rsid w:val="0027485E"/>
    <w:rsid w:val="002B2BC9"/>
    <w:rsid w:val="002E3149"/>
    <w:rsid w:val="002F3E6B"/>
    <w:rsid w:val="00307D89"/>
    <w:rsid w:val="00316510"/>
    <w:rsid w:val="0035046D"/>
    <w:rsid w:val="00422F3E"/>
    <w:rsid w:val="0043471F"/>
    <w:rsid w:val="00466B17"/>
    <w:rsid w:val="0047329D"/>
    <w:rsid w:val="004B1679"/>
    <w:rsid w:val="004D40A9"/>
    <w:rsid w:val="004F45BF"/>
    <w:rsid w:val="00583A2B"/>
    <w:rsid w:val="0059330D"/>
    <w:rsid w:val="00641DDE"/>
    <w:rsid w:val="00652905"/>
    <w:rsid w:val="00663A46"/>
    <w:rsid w:val="00666364"/>
    <w:rsid w:val="006D4F61"/>
    <w:rsid w:val="00705B9D"/>
    <w:rsid w:val="007133D5"/>
    <w:rsid w:val="00733DDB"/>
    <w:rsid w:val="007A5C1B"/>
    <w:rsid w:val="007D4BE8"/>
    <w:rsid w:val="00804C52"/>
    <w:rsid w:val="00840583"/>
    <w:rsid w:val="00887956"/>
    <w:rsid w:val="008A6191"/>
    <w:rsid w:val="008A7EAB"/>
    <w:rsid w:val="008D271E"/>
    <w:rsid w:val="00904BBC"/>
    <w:rsid w:val="00923254"/>
    <w:rsid w:val="009C07F7"/>
    <w:rsid w:val="00A22A2B"/>
    <w:rsid w:val="00A25991"/>
    <w:rsid w:val="00A6089D"/>
    <w:rsid w:val="00AF62F8"/>
    <w:rsid w:val="00B11D89"/>
    <w:rsid w:val="00B1505B"/>
    <w:rsid w:val="00B61132"/>
    <w:rsid w:val="00BC489E"/>
    <w:rsid w:val="00C0542A"/>
    <w:rsid w:val="00C11869"/>
    <w:rsid w:val="00C276A3"/>
    <w:rsid w:val="00C43C67"/>
    <w:rsid w:val="00CA73E3"/>
    <w:rsid w:val="00CD18BB"/>
    <w:rsid w:val="00D04983"/>
    <w:rsid w:val="00D06B2F"/>
    <w:rsid w:val="00D17FE4"/>
    <w:rsid w:val="00D246B7"/>
    <w:rsid w:val="00D619DC"/>
    <w:rsid w:val="00DD646C"/>
    <w:rsid w:val="00DE7EB4"/>
    <w:rsid w:val="00E22FFD"/>
    <w:rsid w:val="00E326E4"/>
    <w:rsid w:val="00E32F20"/>
    <w:rsid w:val="00F35B03"/>
    <w:rsid w:val="00F8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8EF1B2"/>
  <w15:chartTrackingRefBased/>
  <w15:docId w15:val="{1FD07A40-B4C7-4EA9-A674-3F0C38DC8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046D"/>
  </w:style>
  <w:style w:type="paragraph" w:styleId="Stopka">
    <w:name w:val="footer"/>
    <w:basedOn w:val="Normalny"/>
    <w:link w:val="Stopka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046D"/>
  </w:style>
  <w:style w:type="paragraph" w:styleId="NormalnyWeb">
    <w:name w:val="Normal (Web)"/>
    <w:basedOn w:val="Normalny"/>
    <w:uiPriority w:val="99"/>
    <w:unhideWhenUsed/>
    <w:rsid w:val="00350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350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Czerczak</dc:creator>
  <cp:keywords/>
  <dc:description/>
  <cp:lastModifiedBy>Marta Brzeska</cp:lastModifiedBy>
  <cp:revision>2</cp:revision>
  <cp:lastPrinted>2025-03-05T07:15:00Z</cp:lastPrinted>
  <dcterms:created xsi:type="dcterms:W3CDTF">2025-03-05T07:16:00Z</dcterms:created>
  <dcterms:modified xsi:type="dcterms:W3CDTF">2025-03-05T07:16:00Z</dcterms:modified>
</cp:coreProperties>
</file>